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DAC" w:rsidRDefault="00F05DAC" w:rsidP="00F05DAC">
      <w:r>
        <w:t>TQISD Board of Trustees – Special Called Meeting</w:t>
      </w:r>
    </w:p>
    <w:p w:rsidR="00F05DAC" w:rsidRDefault="00F05DAC" w:rsidP="00F05DAC">
      <w:r>
        <w:t>TQISD Board Room</w:t>
      </w:r>
    </w:p>
    <w:p w:rsidR="00F05DAC" w:rsidRDefault="00F05DAC" w:rsidP="00F05DAC"/>
    <w:p w:rsidR="00F05DAC" w:rsidRDefault="00F05DAC" w:rsidP="00F05DAC">
      <w:r>
        <w:t>June 21, 2024 – 12:30 PM</w:t>
      </w:r>
    </w:p>
    <w:p w:rsidR="00F05DAC" w:rsidRDefault="00F05DAC" w:rsidP="00F05DAC"/>
    <w:p w:rsidR="00F05DAC" w:rsidRDefault="00F05DAC" w:rsidP="00F05DAC">
      <w:r>
        <w:t>Agenda</w:t>
      </w:r>
    </w:p>
    <w:p w:rsidR="00F05DAC" w:rsidRDefault="00F05DAC" w:rsidP="00F05DAC">
      <w:bookmarkStart w:id="0" w:name="_GoBack"/>
      <w:bookmarkEnd w:id="0"/>
    </w:p>
    <w:p w:rsidR="00F05DAC" w:rsidRDefault="00F05DAC" w:rsidP="00F05DAC">
      <w:r>
        <w:t>1. Invocation</w:t>
      </w:r>
    </w:p>
    <w:p w:rsidR="00F05DAC" w:rsidRDefault="00F05DAC" w:rsidP="00F05DAC">
      <w:r>
        <w:t>2. Establish a Quorum</w:t>
      </w:r>
    </w:p>
    <w:p w:rsidR="00F05DAC" w:rsidRDefault="00F05DAC" w:rsidP="00F05DAC">
      <w:r>
        <w:t>3. Public Information and Discussion regarding Voter Approved Tax Rate</w:t>
      </w:r>
    </w:p>
    <w:p w:rsidR="00F05DAC" w:rsidRDefault="00F05DAC" w:rsidP="00F05DAC">
      <w:r>
        <w:t>Election (VATRE) benefits and concerns.</w:t>
      </w:r>
    </w:p>
    <w:p w:rsidR="00F05DAC" w:rsidRDefault="00F05DAC" w:rsidP="00F05DAC">
      <w:r>
        <w:t>4. Consider approval of 2024-25 Valley School Calendar</w:t>
      </w:r>
    </w:p>
    <w:p w:rsidR="00CD1711" w:rsidRDefault="00F05DAC" w:rsidP="00F05DAC">
      <w:r>
        <w:t>5. Adjourn</w:t>
      </w:r>
    </w:p>
    <w:sectPr w:rsidR="00CD1711" w:rsidSect="001F6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AC"/>
    <w:rsid w:val="001F6E0E"/>
    <w:rsid w:val="007A3A23"/>
    <w:rsid w:val="00F0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9797BF"/>
  <w15:chartTrackingRefBased/>
  <w15:docId w15:val="{33A122EC-E0CA-2F48-95CB-DA9959CF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2024-06-18T13:47:00Z</dcterms:created>
  <dcterms:modified xsi:type="dcterms:W3CDTF">2024-06-18T13:48:00Z</dcterms:modified>
</cp:coreProperties>
</file>